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Burning Down The Barn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 Albro (USA) - 21 June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Burning Down the Barn - Hunter Brothers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Especially for: Le Club Country Red River Valley de Loison-Sous-Lens, France 2023</w:t>
      </w:r>
    </w:p>
    <w:p/>
    <w:p>
      <w:pPr/>
      <w:r>
        <w:rPr>
          <w:b w:val="1"/>
          <w:bCs w:val="1"/>
        </w:rPr>
        <w:t xml:space="preserve">Intro: 16 counts, Start with vocals</w:t>
      </w:r>
    </w:p>
    <w:p/>
    <w:p>
      <w:pPr/>
      <w:r>
        <w:rPr>
          <w:b w:val="1"/>
          <w:bCs w:val="1"/>
        </w:rPr>
        <w:t xml:space="preserve">[1-8] WALK, WALK, MOMBO STEP, TOE BACK, ¼ TURN, CROSS &amp; HEEL &amp;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R, step fwd L, step fwd R, step L next to R, step back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back, turn ¼ left(weight L),cross R over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L, touch R heel angel fwd right, step R next to L. 9:00</w:t>
            </w:r>
          </w:p>
        </w:tc>
      </w:tr>
    </w:tbl>
    <w:p/>
    <w:p>
      <w:pPr/>
      <w:r>
        <w:rPr>
          <w:b w:val="1"/>
          <w:bCs w:val="1"/>
        </w:rPr>
        <w:t xml:space="preserve">[9-16] CROSS, TURN BACK, SHUFFLE FWD, LOUNGE, TOUCH(CLAP),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turn ¼ left stepping back R, turn ¼ left stepping 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&amp;4,5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L, turn ¼ left stepping fwd L, large step fwd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next to R(clap), step back L, step R next to L, step back L 12:00</w:t>
            </w:r>
          </w:p>
        </w:tc>
      </w:tr>
    </w:tbl>
    <w:p/>
    <w:p>
      <w:pPr/>
      <w:r>
        <w:rPr>
          <w:b w:val="1"/>
          <w:bCs w:val="1"/>
        </w:rPr>
        <w:t xml:space="preserve">[17-24] COASTER STEP, SIDE &amp; SIDE, TOUCH FWD, SIDE, BEHIND, SIDE,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R, step L next to R, step fwd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side, step L next to R, touch R toe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fwd, touch R toe side, cross R behind L, step side L, cross R over L</w:t>
            </w:r>
          </w:p>
        </w:tc>
      </w:tr>
    </w:tbl>
    <w:p/>
    <w:p>
      <w:pPr/>
      <w:r>
        <w:rPr>
          <w:b w:val="1"/>
          <w:bCs w:val="1"/>
        </w:rPr>
        <w:t xml:space="preserve">[25-32] ROCK, REPLACE &amp; ROCK, REPLACE &amp; ROCK REPLACE,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side L, replace weight on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side R, replace weight on L,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side L, replace weight R, cross L behind R, turn ¾ left(weight L) 3:00</w:t>
            </w:r>
          </w:p>
        </w:tc>
      </w:tr>
    </w:tbl>
    <w:p/>
    <w:p>
      <w:pPr/>
      <w:r>
        <w:rPr>
          <w:b w:val="1"/>
          <w:bCs w:val="1"/>
        </w:rPr>
        <w:t xml:space="preserve">*TAG-at the end of the 5th wall facing 3:00 add -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Completing a ½ turn left: Turn 1/8 left stepping fwd R(clap)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left stepping fwd L(clap), Turn 1/8 left stepping fwd R(clap)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left stepping fwd L(clap)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Burning Down The Barn - Dan Albro (USA) - 21 June 2023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