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White Lightning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Graham Mitchell (SCO) - January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White Lightnin' - Robert Mizzell : (Album: Thanks a Lot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**2 Restarts following count 40 during walls 3&amp;6</w:t>
      </w:r>
    </w:p>
    <w:p/>
    <w:p>
      <w:pPr/>
      <w:r>
        <w:rPr>
          <w:b w:val="1"/>
          <w:bCs w:val="1"/>
        </w:rPr>
        <w:t xml:space="preserve">Section 1 (1-8) REVERSE RHUMBA BOX WITH HOLDS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beside Right Step back Right.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close Right beside left Step forward Left. Hold</w:t>
            </w:r>
          </w:p>
        </w:tc>
      </w:tr>
    </w:tbl>
    <w:p/>
    <w:p>
      <w:pPr/>
      <w:r>
        <w:rPr>
          <w:b w:val="1"/>
          <w:bCs w:val="1"/>
        </w:rPr>
        <w:t xml:space="preserve">Section 2 (9-16) STEP ¼ LEFT CROSS HOLD, HINGE ½ TURN CROSS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¼ Turn Left Cross Right over Left.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 making ¼ Right, step Right making ¼ Right, Cross Left over Right. Hold</w:t>
            </w:r>
          </w:p>
        </w:tc>
      </w:tr>
    </w:tbl>
    <w:p/>
    <w:p>
      <w:pPr/>
      <w:r>
        <w:rPr>
          <w:b w:val="1"/>
          <w:bCs w:val="1"/>
        </w:rPr>
        <w:t xml:space="preserve">Section 3 (17-24) REVERSE RHUMBA BOX WITH HOLDS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beside Right Step back Right.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Close Right beside Left Step forward Left. Hold</w:t>
            </w:r>
          </w:p>
        </w:tc>
      </w:tr>
    </w:tbl>
    <w:p/>
    <w:p>
      <w:pPr/>
      <w:r>
        <w:rPr>
          <w:b w:val="1"/>
          <w:bCs w:val="1"/>
        </w:rPr>
        <w:t xml:space="preserve">Section 4 (25-32) MAMBO ½ TURN HOLD, SHUFFLE FORWARD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 recover left, ½ turn Right stepping forward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close Right beside Left, step forward Left. Hold</w:t>
            </w:r>
          </w:p>
        </w:tc>
      </w:tr>
    </w:tbl>
    <w:p/>
    <w:p>
      <w:pPr/>
      <w:r>
        <w:rPr>
          <w:b w:val="1"/>
          <w:bCs w:val="1"/>
        </w:rPr>
        <w:t xml:space="preserve">Section 5 (33-40) MONTEREY ½ TURN, JAZZ 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 side, ½ turn R stepping right beside left. Point left to left, step left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Left, step Right to right side, Cross Left over Right</w:t>
            </w:r>
          </w:p>
        </w:tc>
      </w:tr>
    </w:tbl>
    <w:p>
      <w:pPr/>
      <w:r>
        <w:rPr>
          <w:b w:val="1"/>
          <w:bCs w:val="1"/>
        </w:rPr>
        <w:t xml:space="preserve">**Restart walls 3 &amp; 6 **</w:t>
      </w:r>
    </w:p>
    <w:p/>
    <w:p>
      <w:pPr/>
      <w:r>
        <w:rPr>
          <w:b w:val="1"/>
          <w:bCs w:val="1"/>
        </w:rPr>
        <w:t xml:space="preserve">Section 6 (41-48) SIDE RIGHT HOLD, BACK ROCK RECOVER, SIDE LEFT HOLD, BACK ROCK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hold, Rock back Left behind right, recover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hold, Rock back Right behind Left, recover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White Lightning - Graham Mitchell (SCO) - January 2018</dc:title>
  <dc:description/>
  <dc:subject>Line Dance Stepsheet</dc:subject>
  <cp:keywords/>
  <cp:category/>
  <cp:lastModifiedBy/>
  <dcterms:created xsi:type="dcterms:W3CDTF">2024-07-20T18:39:02+00:00</dcterms:created>
  <dcterms:modified xsi:type="dcterms:W3CDTF">2024-07-20T18:39:02+00:00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